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8E" w:rsidRDefault="00203E8E" w:rsidP="00203E8E">
      <w:pPr>
        <w:pStyle w:val="Standard"/>
        <w:jc w:val="center"/>
        <w:rPr>
          <w:b/>
        </w:rPr>
      </w:pPr>
    </w:p>
    <w:p w:rsidR="00203E8E" w:rsidRDefault="00203E8E" w:rsidP="00203E8E">
      <w:pPr>
        <w:pStyle w:val="Standard"/>
        <w:jc w:val="center"/>
        <w:rPr>
          <w:b/>
        </w:rPr>
      </w:pPr>
    </w:p>
    <w:p w:rsidR="00203E8E" w:rsidRDefault="00203E8E" w:rsidP="00203E8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3E8E" w:rsidRDefault="00203E8E" w:rsidP="00203E8E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docs-internal-guid-6c8f1af2-7fff-bc8b-10"/>
      <w:bookmarkEnd w:id="0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REQUERIMENTO DE DESLIGAMENTO VOLUNTÁRIO DO PROGRAMA INSTITUCIONAL DE MONITORIA – PIM</w:t>
      </w:r>
    </w:p>
    <w:p w:rsidR="00203E8E" w:rsidRDefault="00203E8E" w:rsidP="00203E8E">
      <w:pPr>
        <w:pStyle w:val="Standard"/>
        <w:jc w:val="center"/>
        <w:rPr>
          <w:b/>
        </w:rPr>
      </w:pPr>
    </w:p>
    <w:p w:rsidR="00203E8E" w:rsidRDefault="00203E8E" w:rsidP="00203E8E">
      <w:pPr>
        <w:pStyle w:val="Standard"/>
        <w:jc w:val="center"/>
        <w:rPr>
          <w:b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203E8E" w:rsidTr="004D335F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3E8E" w:rsidRDefault="00203E8E" w:rsidP="004D335F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eading=h.30j0zll"/>
            <w:bookmarkEnd w:id="1"/>
            <w:r>
              <w:rPr>
                <w:rFonts w:ascii="Times New Roman" w:hAnsi="Times New Roman"/>
                <w:sz w:val="28"/>
                <w:szCs w:val="28"/>
              </w:rPr>
              <w:t>ORIENTAÇÕES:</w:t>
            </w:r>
          </w:p>
          <w:p w:rsidR="00203E8E" w:rsidRDefault="00203E8E" w:rsidP="00203E8E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Preencher de modo digitado ou em letra de forma;</w:t>
            </w:r>
          </w:p>
          <w:p w:rsidR="00203E8E" w:rsidRDefault="00203E8E" w:rsidP="00203E8E">
            <w:pPr>
              <w:pStyle w:val="Standard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Enviar a partir do email institucional do discente para o email do Departamento Acadêmico.</w:t>
            </w:r>
          </w:p>
        </w:tc>
      </w:tr>
      <w:tr w:rsidR="00203E8E" w:rsidTr="004D33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3E8E" w:rsidRDefault="00203E8E" w:rsidP="004D335F">
            <w:pPr>
              <w:pStyle w:val="Standard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Ao Chefe do Departamento de ________________________________,</w:t>
            </w:r>
          </w:p>
        </w:tc>
      </w:tr>
      <w:tr w:rsidR="00203E8E" w:rsidTr="004D33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3E8E" w:rsidRDefault="00203E8E" w:rsidP="004D335F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E8E" w:rsidTr="004D33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2A6C" w:rsidRDefault="00203E8E" w:rsidP="005B2A6C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Eu, ___________________________________________________, discente do </w:t>
            </w:r>
            <w:r w:rsidR="005B2A6C"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urso de </w:t>
            </w:r>
            <w:r w:rsidR="005B2A6C">
              <w:rPr>
                <w:rFonts w:ascii="Times New Roman" w:hAnsi="Times New Roman"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sz w:val="28"/>
                <w:szCs w:val="28"/>
              </w:rPr>
              <w:t>raduação em _______________________________________, matrícula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__________________________, CPF: ______________ solicito meu desligamento da função de monitor </w:t>
            </w:r>
            <w:r w:rsidR="005B2A6C">
              <w:rPr>
                <w:rFonts w:ascii="Times New Roman" w:hAnsi="Times New Roman"/>
                <w:sz w:val="28"/>
                <w:szCs w:val="28"/>
              </w:rPr>
              <w:t xml:space="preserve">_____________________________ (  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remunerado </w:t>
            </w:r>
            <w:r w:rsidR="005B2A6C">
              <w:rPr>
                <w:rFonts w:ascii="Times New Roman" w:hAnsi="Times New Roman"/>
                <w:sz w:val="28"/>
                <w:szCs w:val="28"/>
              </w:rPr>
              <w:t>(  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não remunerado</w:t>
            </w:r>
            <w:r w:rsidR="005B2A6C">
              <w:rPr>
                <w:rFonts w:ascii="Times New Roman" w:hAnsi="Times New Roman"/>
                <w:sz w:val="28"/>
                <w:szCs w:val="28"/>
              </w:rPr>
              <w:t>, vinculado ao 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omponente </w:t>
            </w:r>
            <w:r w:rsidR="005B2A6C"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urricular ______________________________________</w:t>
            </w:r>
            <w:r w:rsidR="005B2A6C">
              <w:rPr>
                <w:rFonts w:ascii="Times New Roman" w:hAnsi="Times New Roman"/>
                <w:sz w:val="28"/>
                <w:szCs w:val="28"/>
              </w:rPr>
              <w:t xml:space="preserve"> a partir de ___/___/____.</w:t>
            </w:r>
          </w:p>
          <w:p w:rsidR="00203E8E" w:rsidRDefault="00203E8E" w:rsidP="005B2A6C">
            <w:pPr>
              <w:pStyle w:val="Standard"/>
              <w:jc w:val="both"/>
            </w:pPr>
          </w:p>
        </w:tc>
      </w:tr>
      <w:tr w:rsidR="00203E8E" w:rsidTr="004D33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3E8E" w:rsidRDefault="00203E8E" w:rsidP="005B2A6C">
            <w:pPr>
              <w:pStyle w:val="Standar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Motivo</w:t>
            </w:r>
            <w:r>
              <w:rPr>
                <w:rFonts w:ascii="Times New Roman" w:hAnsi="Times New Roman"/>
                <w:sz w:val="28"/>
                <w:szCs w:val="28"/>
              </w:rPr>
              <w:t>: _________________________________________________</w:t>
            </w:r>
            <w:r w:rsidR="005B2A6C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</w:t>
            </w:r>
          </w:p>
          <w:p w:rsidR="005B2A6C" w:rsidRDefault="005B2A6C" w:rsidP="005B2A6C">
            <w:pPr>
              <w:pStyle w:val="Standard"/>
              <w:jc w:val="both"/>
            </w:pPr>
          </w:p>
        </w:tc>
      </w:tr>
      <w:tr w:rsidR="00A43335" w:rsidTr="004D33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335" w:rsidRDefault="00A43335" w:rsidP="004D335F">
            <w:pPr>
              <w:pStyle w:val="Standard"/>
              <w:jc w:val="both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(  ) sim, manifesto interesse em permanecer como monitor voluntário PIM.</w:t>
            </w:r>
          </w:p>
          <w:p w:rsidR="00A43335" w:rsidRPr="00A43335" w:rsidRDefault="00A43335" w:rsidP="00A43335">
            <w:pPr>
              <w:pStyle w:val="Standard"/>
              <w:jc w:val="both"/>
            </w:pPr>
            <w:proofErr w:type="gramStart"/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/>
                <w:color w:val="111111"/>
                <w:sz w:val="28"/>
                <w:szCs w:val="28"/>
              </w:rPr>
              <w:t>) não manifesto interesse em permanecer como monitor PIM.</w:t>
            </w:r>
          </w:p>
        </w:tc>
      </w:tr>
      <w:tr w:rsidR="00A43335" w:rsidTr="004D33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335" w:rsidRDefault="00A43335" w:rsidP="00A43335">
            <w:pPr>
              <w:pStyle w:val="Standard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_____________/RN, _____ de ________________ de ___________.</w:t>
            </w:r>
          </w:p>
        </w:tc>
      </w:tr>
      <w:tr w:rsidR="00A43335" w:rsidTr="004D335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335" w:rsidRDefault="00A43335" w:rsidP="004D335F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335" w:rsidRDefault="00A43335" w:rsidP="004D335F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335" w:rsidRDefault="00A43335" w:rsidP="004D335F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335" w:rsidRDefault="00A43335" w:rsidP="004D335F">
            <w:pPr>
              <w:pStyle w:val="Standard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A43335" w:rsidRDefault="00A43335" w:rsidP="004D335F">
            <w:pPr>
              <w:pStyle w:val="Standard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Assinatura do discente</w:t>
            </w:r>
          </w:p>
          <w:p w:rsidR="00A43335" w:rsidRDefault="00A43335" w:rsidP="004D335F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3E8E" w:rsidRDefault="00203E8E" w:rsidP="00203E8E">
      <w:pPr>
        <w:pStyle w:val="Standard"/>
        <w:jc w:val="right"/>
      </w:pPr>
    </w:p>
    <w:p w:rsidR="001D46E2" w:rsidRPr="00203E8E" w:rsidRDefault="001D46E2" w:rsidP="00203E8E"/>
    <w:sectPr w:rsidR="001D46E2" w:rsidRPr="00203E8E" w:rsidSect="00F77A3E">
      <w:headerReference w:type="default" r:id="rId7"/>
      <w:footerReference w:type="default" r:id="rId8"/>
      <w:pgSz w:w="11906" w:h="16838"/>
      <w:pgMar w:top="2552" w:right="1134" w:bottom="1134" w:left="1134" w:header="567" w:footer="567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6E2" w:rsidRDefault="001D46E2" w:rsidP="001D46E2">
      <w:r>
        <w:separator/>
      </w:r>
    </w:p>
  </w:endnote>
  <w:endnote w:type="continuationSeparator" w:id="0">
    <w:p w:rsidR="001D46E2" w:rsidRDefault="001D46E2" w:rsidP="001D4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E2" w:rsidRDefault="00556AC2">
    <w:pPr>
      <w:spacing w:line="12" w:lineRule="auto"/>
      <w:rPr>
        <w:color w:val="000000"/>
        <w:sz w:val="20"/>
        <w:szCs w:val="20"/>
      </w:rPr>
    </w:pPr>
    <w:r w:rsidRPr="00556AC2">
      <w:rPr>
        <w:color w:val="000000"/>
        <w:sz w:val="20"/>
        <w:szCs w:val="20"/>
      </w:rPr>
      <w:pict>
        <v:rect id="Figura1" o:spid="_x0000_s1025" style="position:absolute;margin-left:42.65pt;margin-top:-19.6pt;width:307.45pt;height:28.8pt;z-index:251658240" filled="f" stroked="f" strokecolor="#3465a4">
          <v:fill o:detectmouseclick="t"/>
          <v:stroke joinstyle="round"/>
          <v:textbox style="mso-next-textbox:#Figura1">
            <w:txbxContent>
              <w:p w:rsidR="001D46E2" w:rsidRDefault="00A43335">
                <w:pPr>
                  <w:pStyle w:val="Contedodoquadro"/>
                  <w:spacing w:before="13"/>
                  <w:ind w:left="20" w:right="-13" w:firstLine="20"/>
                </w:pPr>
                <w:r>
                  <w:rPr>
                    <w:rFonts w:ascii="Arial" w:eastAsia="Arial" w:hAnsi="Arial" w:cs="Arial"/>
                    <w:color w:val="0000FF"/>
                    <w:sz w:val="16"/>
                    <w:u w:val="single"/>
                  </w:rPr>
                  <w:t xml:space="preserve">proeg@uern.br </w:t>
                </w:r>
                <w:r>
                  <w:rPr>
                    <w:rFonts w:ascii="Arial" w:eastAsia="Arial" w:hAnsi="Arial" w:cs="Arial"/>
                    <w:color w:val="000000"/>
                    <w:sz w:val="16"/>
                  </w:rPr>
                  <w:t>| Pró-Reitoria de Ensino de Graduação, Av. Prof. Antônio Campo, S/N. Bairro Costa e Silva | Mossoró-RN – CEP: 59.625-620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6E2" w:rsidRDefault="001D46E2" w:rsidP="001D46E2">
      <w:r>
        <w:separator/>
      </w:r>
    </w:p>
  </w:footnote>
  <w:footnote w:type="continuationSeparator" w:id="0">
    <w:p w:rsidR="001D46E2" w:rsidRDefault="001D46E2" w:rsidP="001D4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E2" w:rsidRDefault="00A43335">
    <w:pP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inline distT="0" distB="0" distL="0" distR="0">
          <wp:extent cx="6425565" cy="1283970"/>
          <wp:effectExtent l="1905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1283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3F92"/>
    <w:multiLevelType w:val="hybridMultilevel"/>
    <w:tmpl w:val="0F08EA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D46E2"/>
    <w:rsid w:val="001D46E2"/>
    <w:rsid w:val="00203E8E"/>
    <w:rsid w:val="00556AC2"/>
    <w:rsid w:val="005B2A6C"/>
    <w:rsid w:val="00A34338"/>
    <w:rsid w:val="00A43335"/>
    <w:rsid w:val="00BE2A2B"/>
    <w:rsid w:val="00DA12F6"/>
    <w:rsid w:val="00DC2B29"/>
    <w:rsid w:val="00F7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E2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1D46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"/>
    <w:next w:val="Normal"/>
    <w:qFormat/>
    <w:rsid w:val="001D46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"/>
    <w:next w:val="Normal"/>
    <w:qFormat/>
    <w:rsid w:val="001D46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1D46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1D46E2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"/>
    <w:next w:val="Normal"/>
    <w:qFormat/>
    <w:rsid w:val="001D46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">
    <w:name w:val="Title"/>
    <w:basedOn w:val="Normal"/>
    <w:next w:val="Corpodetexto"/>
    <w:qFormat/>
    <w:rsid w:val="001D46E2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1D46E2"/>
    <w:pPr>
      <w:spacing w:after="140" w:line="276" w:lineRule="auto"/>
    </w:pPr>
  </w:style>
  <w:style w:type="paragraph" w:styleId="Lista">
    <w:name w:val="List"/>
    <w:basedOn w:val="Corpodetexto"/>
    <w:rsid w:val="001D46E2"/>
    <w:rPr>
      <w:rFonts w:cs="Mangal"/>
    </w:rPr>
  </w:style>
  <w:style w:type="paragraph" w:customStyle="1" w:styleId="Caption">
    <w:name w:val="Caption"/>
    <w:basedOn w:val="Normal"/>
    <w:qFormat/>
    <w:rsid w:val="001D46E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D46E2"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rsid w:val="001D46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  <w:rsid w:val="001D46E2"/>
  </w:style>
  <w:style w:type="paragraph" w:customStyle="1" w:styleId="Header">
    <w:name w:val="Header"/>
    <w:basedOn w:val="CabealhoeRodap"/>
    <w:rsid w:val="001D46E2"/>
  </w:style>
  <w:style w:type="paragraph" w:customStyle="1" w:styleId="Footer">
    <w:name w:val="Footer"/>
    <w:basedOn w:val="CabealhoeRodap"/>
    <w:rsid w:val="001D46E2"/>
  </w:style>
  <w:style w:type="paragraph" w:customStyle="1" w:styleId="Contedodoquadro">
    <w:name w:val="Conteúdo do quadro"/>
    <w:basedOn w:val="Normal"/>
    <w:qFormat/>
    <w:rsid w:val="001D46E2"/>
  </w:style>
  <w:style w:type="table" w:customStyle="1" w:styleId="TableNormal">
    <w:name w:val="Table Normal"/>
    <w:rsid w:val="001D46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7A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A3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77A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7A3E"/>
  </w:style>
  <w:style w:type="paragraph" w:styleId="Rodap">
    <w:name w:val="footer"/>
    <w:basedOn w:val="Normal"/>
    <w:link w:val="RodapChar"/>
    <w:uiPriority w:val="99"/>
    <w:semiHidden/>
    <w:unhideWhenUsed/>
    <w:rsid w:val="00F77A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77A3E"/>
  </w:style>
  <w:style w:type="paragraph" w:customStyle="1" w:styleId="Standard">
    <w:name w:val="Standard"/>
    <w:rsid w:val="00203E8E"/>
    <w:pPr>
      <w:widowControl w:val="0"/>
      <w:overflowPunct w:val="0"/>
      <w:autoSpaceDN w:val="0"/>
      <w:textAlignment w:val="baseline"/>
    </w:pPr>
    <w:rPr>
      <w:rFonts w:ascii="Liberation Serif" w:eastAsia="Segoe UI" w:hAnsi="Liberation Serif" w:cs="Tahoma"/>
      <w:color w:val="000000"/>
      <w:sz w:val="24"/>
      <w:szCs w:val="24"/>
      <w:lang w:val="pt-B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2023-10-10T22:45:00Z</dcterms:created>
  <dcterms:modified xsi:type="dcterms:W3CDTF">2023-10-10T22:45:00Z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